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6C5FC00" wp14:editId="546175A6">
            <wp:extent cx="1820071" cy="1809750"/>
            <wp:effectExtent l="0" t="0" r="8890" b="0"/>
            <wp:docPr id="1" name="Picture 1" descr="D:\Organisasi\HIMATRO\Desain\Logo Un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ganisasi\HIMATRO\Desain\Logo Uni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53" cy="18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DAA">
        <w:rPr>
          <w:rFonts w:ascii="Times New Roman" w:hAnsi="Times New Roman" w:cs="Times New Roman"/>
          <w:b/>
          <w:bCs/>
          <w:sz w:val="24"/>
          <w:szCs w:val="24"/>
        </w:rPr>
        <w:t>TUGAS PEMROGRAMAN BERORIENTASI OBJEK</w:t>
      </w:r>
    </w:p>
    <w:p w:rsidR="001A3CDA" w:rsidRPr="004E05E0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APLIKASI ALARM OMT (Oh My Time)</w:t>
      </w: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>n oleh:</w:t>
      </w:r>
    </w:p>
    <w:p w:rsidR="001A3CDA" w:rsidRPr="00447BA8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Listyaningsih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50310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3CDA" w:rsidRPr="00447BA8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Shanny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>13150310</w:t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08287B" w:rsidRDefault="001A3CDA" w:rsidP="001A3C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DAA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:rsidR="001A3CDA" w:rsidRPr="00931DA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DAA">
        <w:rPr>
          <w:rFonts w:ascii="Times New Roman" w:hAnsi="Times New Roman" w:cs="Times New Roman"/>
          <w:b/>
          <w:bCs/>
          <w:sz w:val="24"/>
          <w:szCs w:val="24"/>
        </w:rPr>
        <w:t>BANDARLAMPUNG</w:t>
      </w:r>
    </w:p>
    <w:p w:rsidR="001A3CDA" w:rsidRPr="001A3CDA" w:rsidRDefault="001A3CDA" w:rsidP="001A3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1A3CDA" w:rsidRPr="001A3CDA" w:rsidSect="00773B3B">
          <w:footerReference w:type="first" r:id="rId9"/>
          <w:pgSz w:w="11907" w:h="16839" w:code="9"/>
          <w:pgMar w:top="1701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:rsidR="001A3CDA" w:rsidRPr="00931DAA" w:rsidRDefault="001A3CDA" w:rsidP="001A3C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0DC5" w:rsidRPr="00931DAA" w:rsidRDefault="00410DC5" w:rsidP="00410D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DC5" w:rsidRPr="00615349" w:rsidRDefault="00410DC5" w:rsidP="00410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4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10DC5" w:rsidRPr="00615349" w:rsidRDefault="00410DC5" w:rsidP="0041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0DC5" w:rsidRPr="00615349" w:rsidRDefault="00410DC5" w:rsidP="0041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0DC5" w:rsidRPr="00615349" w:rsidRDefault="00410DC5" w:rsidP="0041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DC5" w:rsidRPr="00615349" w:rsidRDefault="00410DC5" w:rsidP="00410DC5">
      <w:pPr>
        <w:spacing w:after="0" w:line="48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615349">
        <w:rPr>
          <w:rFonts w:ascii="Times New Roman" w:hAnsi="Times New Roman" w:cs="Times New Roman"/>
          <w:sz w:val="24"/>
          <w:szCs w:val="24"/>
        </w:rPr>
        <w:t>Halaman</w:t>
      </w:r>
    </w:p>
    <w:p w:rsidR="00410DC5" w:rsidRPr="00615349" w:rsidRDefault="00410DC5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 w:rsidRPr="00615349">
        <w:rPr>
          <w:rFonts w:ascii="Times New Roman" w:hAnsi="Times New Roman" w:cs="Times New Roman"/>
          <w:sz w:val="24"/>
          <w:szCs w:val="24"/>
        </w:rPr>
        <w:t>ii</w:t>
      </w:r>
    </w:p>
    <w:p w:rsidR="00410DC5" w:rsidRPr="00615349" w:rsidRDefault="00410DC5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5349">
        <w:rPr>
          <w:rFonts w:ascii="Times New Roman" w:hAnsi="Times New Roman" w:cs="Times New Roman"/>
          <w:sz w:val="24"/>
          <w:szCs w:val="24"/>
        </w:rPr>
        <w:t>BAB 1 PENDAHULUAN</w:t>
      </w:r>
      <w:r w:rsidRPr="00615349">
        <w:rPr>
          <w:rFonts w:ascii="Times New Roman" w:hAnsi="Times New Roman" w:cs="Times New Roman"/>
          <w:sz w:val="24"/>
          <w:szCs w:val="24"/>
        </w:rPr>
        <w:tab/>
      </w:r>
      <w:r w:rsidR="001A3C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15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10DC5" w:rsidRPr="001A3CDA" w:rsidRDefault="00410DC5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15349">
        <w:rPr>
          <w:rFonts w:ascii="Times New Roman" w:hAnsi="Times New Roman" w:cs="Times New Roman"/>
          <w:sz w:val="24"/>
          <w:szCs w:val="24"/>
        </w:rPr>
        <w:t xml:space="preserve">BAB 2 </w:t>
      </w:r>
      <w:r>
        <w:rPr>
          <w:rFonts w:ascii="Times New Roman" w:hAnsi="Times New Roman" w:cs="Times New Roman"/>
          <w:sz w:val="24"/>
          <w:szCs w:val="24"/>
          <w:lang w:val="en-US"/>
        </w:rPr>
        <w:t>TAMPILAN APLIKASI</w:t>
      </w:r>
      <w:r w:rsidRPr="00615349">
        <w:rPr>
          <w:rFonts w:ascii="Times New Roman" w:hAnsi="Times New Roman" w:cs="Times New Roman"/>
          <w:sz w:val="24"/>
          <w:szCs w:val="24"/>
        </w:rPr>
        <w:tab/>
      </w:r>
      <w:r w:rsidR="001A3CD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0DC5" w:rsidRPr="001A3CDA" w:rsidRDefault="00410DC5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3 PEMBAHASAN</w:t>
      </w:r>
      <w:r w:rsidRPr="00615349">
        <w:rPr>
          <w:rFonts w:ascii="Times New Roman" w:hAnsi="Times New Roman" w:cs="Times New Roman"/>
          <w:sz w:val="24"/>
          <w:szCs w:val="24"/>
        </w:rPr>
        <w:tab/>
      </w:r>
      <w:r w:rsidR="001A3CD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10DC5" w:rsidRPr="00615349" w:rsidRDefault="00410DC5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4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E3F1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10DC5" w:rsidRPr="00BE3F13" w:rsidRDefault="00BE3F13" w:rsidP="00410DC5">
      <w:pPr>
        <w:tabs>
          <w:tab w:val="left" w:leader="dot" w:pos="6946"/>
          <w:tab w:val="left" w:pos="7513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</w:t>
      </w:r>
      <w:r>
        <w:rPr>
          <w:rFonts w:ascii="Times New Roman" w:hAnsi="Times New Roman" w:cs="Times New Roman"/>
          <w:sz w:val="24"/>
          <w:szCs w:val="24"/>
          <w:lang w:val="en-US"/>
        </w:rPr>
        <w:t>PIRAN</w:t>
      </w:r>
    </w:p>
    <w:p w:rsidR="00410DC5" w:rsidRDefault="00410DC5" w:rsidP="00410DC5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410DC5" w:rsidSect="00773B3B">
          <w:footerReference w:type="default" r:id="rId10"/>
          <w:footerReference w:type="first" r:id="rId11"/>
          <w:pgSz w:w="11907" w:h="16839" w:code="9"/>
          <w:pgMar w:top="1701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r w:rsidRPr="00931DA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3CDA" w:rsidRPr="00F962D8" w:rsidRDefault="001A3CDA" w:rsidP="001A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D8"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</w:p>
    <w:p w:rsidR="001A3CDA" w:rsidRPr="00F962D8" w:rsidRDefault="001A3CDA" w:rsidP="001A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D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A3CDA" w:rsidRPr="00931DAA" w:rsidRDefault="001A3CDA" w:rsidP="001A3CD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AA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1A3CDA" w:rsidRDefault="001A3CDA" w:rsidP="001A3CDA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Alarm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</w:t>
      </w:r>
      <w:r w:rsidRPr="00C046A2">
        <w:rPr>
          <w:rFonts w:ascii="Times New Roman" w:hAnsi="Times New Roman" w:cs="Times New Roman"/>
          <w:sz w:val="24"/>
          <w:szCs w:val="24"/>
          <w:lang w:val="en-US"/>
        </w:rPr>
        <w:t>ritahuan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, alarm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pemberitahuan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sinyal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memperingatkan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user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perinagatan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. Alarm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bahaya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sinyal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3CDA" w:rsidRPr="00C046A2" w:rsidRDefault="001A3CDA" w:rsidP="001A3CDA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Default="001A3CDA" w:rsidP="001A3CDA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Alarm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memberitahu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bahaya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sinyal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lang w:val="en-US"/>
        </w:rPr>
        <w:t>diantisipasi</w:t>
      </w:r>
      <w:proofErr w:type="spellEnd"/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46A2">
        <w:rPr>
          <w:rFonts w:ascii="Times New Roman" w:hAnsi="Times New Roman" w:cs="Times New Roman"/>
          <w:i/>
          <w:iCs/>
          <w:sz w:val="24"/>
          <w:szCs w:val="24"/>
        </w:rPr>
        <w:t xml:space="preserve">Reminder </w:t>
      </w:r>
      <w:r w:rsidRPr="00C046A2">
        <w:rPr>
          <w:rFonts w:ascii="Times New Roman" w:hAnsi="Times New Roman" w:cs="Times New Roman"/>
          <w:sz w:val="24"/>
          <w:szCs w:val="24"/>
        </w:rPr>
        <w:t xml:space="preserve">adalah sebuah pesan yang menolong seseorang untuk mengingat sesuatu. </w:t>
      </w:r>
      <w:r w:rsidRPr="00C046A2">
        <w:rPr>
          <w:rFonts w:ascii="Times New Roman" w:hAnsi="Times New Roman" w:cs="Times New Roman"/>
          <w:i/>
          <w:iCs/>
          <w:sz w:val="24"/>
          <w:szCs w:val="24"/>
        </w:rPr>
        <w:t xml:space="preserve">Reminder </w:t>
      </w:r>
      <w:r w:rsidRPr="00C046A2">
        <w:rPr>
          <w:rFonts w:ascii="Times New Roman" w:hAnsi="Times New Roman" w:cs="Times New Roman"/>
          <w:sz w:val="24"/>
          <w:szCs w:val="24"/>
        </w:rPr>
        <w:t xml:space="preserve">dapat lebih bermanfaat ketika informasi kontekstual digunakan untuk menyajikan informasi pada waktu yang tepat dan tempat yang tepat. </w:t>
      </w:r>
      <w:r w:rsidRPr="00C046A2">
        <w:rPr>
          <w:rFonts w:ascii="Times New Roman" w:hAnsi="Times New Roman" w:cs="Times New Roman"/>
          <w:i/>
          <w:iCs/>
          <w:sz w:val="24"/>
          <w:szCs w:val="24"/>
        </w:rPr>
        <w:t xml:space="preserve">Reminder </w:t>
      </w:r>
      <w:r w:rsidRPr="00C046A2">
        <w:rPr>
          <w:rFonts w:ascii="Times New Roman" w:hAnsi="Times New Roman" w:cs="Times New Roman"/>
          <w:sz w:val="24"/>
          <w:szCs w:val="24"/>
        </w:rPr>
        <w:t>dapat</w:t>
      </w:r>
      <w:r w:rsidRPr="00C0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6A2">
        <w:rPr>
          <w:rFonts w:ascii="Times New Roman" w:hAnsi="Times New Roman" w:cs="Times New Roman"/>
          <w:sz w:val="24"/>
          <w:szCs w:val="24"/>
        </w:rPr>
        <w:t xml:space="preserve">digunakan sebagai manajemen waktu yang berfungsi untuk memberi </w:t>
      </w:r>
      <w:r w:rsidRPr="00C046A2">
        <w:rPr>
          <w:rFonts w:ascii="Times New Roman" w:hAnsi="Times New Roman" w:cs="Times New Roman"/>
          <w:i/>
          <w:iCs/>
          <w:sz w:val="24"/>
          <w:szCs w:val="24"/>
        </w:rPr>
        <w:t xml:space="preserve">alarm </w:t>
      </w:r>
      <w:r w:rsidRPr="00C046A2">
        <w:rPr>
          <w:rFonts w:ascii="Times New Roman" w:hAnsi="Times New Roman" w:cs="Times New Roman"/>
          <w:sz w:val="24"/>
          <w:szCs w:val="24"/>
        </w:rPr>
        <w:t>peringatan berupa pemberitahuan berbasis lokasi, waktu maupun catatan yang berupa kontekstual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3CDA" w:rsidRDefault="001A3CDA" w:rsidP="001A3CDA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Default="001A3CDA" w:rsidP="001A3CDA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E89">
        <w:rPr>
          <w:rFonts w:ascii="Times New Roman" w:hAnsi="Times New Roman" w:cs="Times New Roman"/>
          <w:sz w:val="24"/>
          <w:szCs w:val="24"/>
        </w:rPr>
        <w:t>Adaka</w:t>
      </w:r>
      <w:r>
        <w:rPr>
          <w:rFonts w:ascii="Times New Roman" w:hAnsi="Times New Roman" w:cs="Times New Roman"/>
          <w:sz w:val="24"/>
          <w:szCs w:val="24"/>
        </w:rPr>
        <w:t>lanya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89">
        <w:rPr>
          <w:rFonts w:ascii="Times New Roman" w:hAnsi="Times New Roman" w:cs="Times New Roman"/>
          <w:sz w:val="24"/>
          <w:szCs w:val="24"/>
        </w:rPr>
        <w:t>saat kita lupa akan</w:t>
      </w:r>
      <w:r>
        <w:rPr>
          <w:rFonts w:ascii="Times New Roman" w:hAnsi="Times New Roman" w:cs="Times New Roman"/>
          <w:sz w:val="24"/>
          <w:szCs w:val="24"/>
        </w:rPr>
        <w:t xml:space="preserve"> sesuatu, misalkan lupa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dikarenakan terlalu asyik meng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gunkan</w:t>
      </w:r>
      <w:proofErr w:type="spellEnd"/>
      <w:r w:rsidRPr="00FC4E89">
        <w:rPr>
          <w:rFonts w:ascii="Times New Roman" w:hAnsi="Times New Roman" w:cs="Times New Roman"/>
          <w:sz w:val="24"/>
          <w:szCs w:val="24"/>
        </w:rPr>
        <w:t xml:space="preserve"> komputer, baik karena main game, mengerjakan tugas, atau hanya sekedar iseng. T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C4E89">
        <w:rPr>
          <w:rFonts w:ascii="Times New Roman" w:hAnsi="Times New Roman" w:cs="Times New Roman"/>
          <w:sz w:val="24"/>
          <w:szCs w:val="24"/>
        </w:rPr>
        <w:t>api hal sepele seperti 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F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terbung</w:t>
      </w:r>
      <w:proofErr w:type="spellEnd"/>
      <w:r>
        <w:rPr>
          <w:rFonts w:ascii="Times New Roman" w:hAnsi="Times New Roman" w:cs="Times New Roman"/>
          <w:sz w:val="24"/>
          <w:szCs w:val="24"/>
        </w:rPr>
        <w:t>, maka dari itu mari 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</w:t>
      </w:r>
      <w:proofErr w:type="spellEnd"/>
      <w:r w:rsidRPr="00FC4E89">
        <w:rPr>
          <w:rFonts w:ascii="Times New Roman" w:hAnsi="Times New Roman" w:cs="Times New Roman"/>
          <w:sz w:val="24"/>
          <w:szCs w:val="24"/>
        </w:rPr>
        <w:t xml:space="preserve"> membuat program aplikasi untuk menghindari kesalahan seperti diatas. Program yang akan dibuat cukup sederhana tapi semoga dapat bermanfaat, dan program tersebut</w:t>
      </w:r>
      <w:r>
        <w:rPr>
          <w:rFonts w:ascii="Times New Roman" w:hAnsi="Times New Roman" w:cs="Times New Roman"/>
          <w:sz w:val="24"/>
          <w:szCs w:val="24"/>
        </w:rPr>
        <w:t xml:space="preserve"> kita beri nama </w:t>
      </w:r>
      <w:r>
        <w:rPr>
          <w:rFonts w:ascii="Times New Roman" w:hAnsi="Times New Roman" w:cs="Times New Roman"/>
          <w:sz w:val="24"/>
          <w:szCs w:val="24"/>
          <w:lang w:val="en-US"/>
        </w:rPr>
        <w:t>“Oh My Time”</w:t>
      </w:r>
      <w:r w:rsidR="005629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3CDA" w:rsidRPr="003E253C" w:rsidRDefault="001A3CDA" w:rsidP="001A3CDA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Default="001A3CDA" w:rsidP="00410D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DC5" w:rsidRPr="00F962D8" w:rsidRDefault="00410DC5" w:rsidP="00410D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8">
        <w:rPr>
          <w:rFonts w:ascii="Times New Roman" w:hAnsi="Times New Roman" w:cs="Times New Roman"/>
          <w:b/>
          <w:sz w:val="24"/>
          <w:szCs w:val="24"/>
        </w:rPr>
        <w:t>1.2 Analisis Tantangan</w:t>
      </w:r>
    </w:p>
    <w:p w:rsidR="00410DC5" w:rsidRPr="00931DAA" w:rsidRDefault="00410DC5" w:rsidP="00410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sz w:val="24"/>
          <w:szCs w:val="24"/>
        </w:rPr>
        <w:t>Adapun tantangan yang akan kami lewati dalam pembuatan aplikasi ini adalah sebagai berikut:</w:t>
      </w:r>
    </w:p>
    <w:p w:rsidR="00410DC5" w:rsidRPr="00931DAA" w:rsidRDefault="00410DC5" w:rsidP="00410D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sz w:val="24"/>
          <w:szCs w:val="24"/>
        </w:rPr>
        <w:t>Domain Permasalahan</w:t>
      </w:r>
    </w:p>
    <w:p w:rsidR="00410DC5" w:rsidRDefault="00410DC5" w:rsidP="00410DC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diharapk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asyik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laptop.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“Oh My Time”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DC5" w:rsidRPr="00931DAA" w:rsidRDefault="00410DC5" w:rsidP="00410DC5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DAA">
        <w:rPr>
          <w:rFonts w:ascii="Times New Roman" w:hAnsi="Times New Roman" w:cs="Times New Roman"/>
          <w:i/>
          <w:sz w:val="24"/>
          <w:szCs w:val="24"/>
        </w:rPr>
        <w:t>System Responsibility</w:t>
      </w:r>
    </w:p>
    <w:p w:rsidR="00410DC5" w:rsidRPr="00931DAA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DC5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DAA">
        <w:rPr>
          <w:rFonts w:ascii="Times New Roman" w:hAnsi="Times New Roman" w:cs="Times New Roman"/>
          <w:sz w:val="24"/>
          <w:szCs w:val="24"/>
        </w:rPr>
        <w:t xml:space="preserve">Adapun hal yang akan kami tampilkan pada aplikasi ini adalah: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</w:p>
    <w:p w:rsidR="00410DC5" w:rsidRPr="00931DAA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Pr="00931DAA" w:rsidRDefault="00410DC5" w:rsidP="00410D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sz w:val="24"/>
          <w:szCs w:val="24"/>
        </w:rPr>
        <w:t xml:space="preserve">Komunikasi Antar Elemen ( Tim Pengembang-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>)</w:t>
      </w:r>
    </w:p>
    <w:p w:rsidR="00410DC5" w:rsidRPr="00C175D2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perbincangan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31DAA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931DAA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  <w:lang w:val="en-US"/>
        </w:rPr>
        <w:t>ada</w:t>
      </w:r>
      <w:r>
        <w:rPr>
          <w:rFonts w:ascii="Times New Roman" w:hAnsi="Times New Roman" w:cs="Times New Roman"/>
          <w:sz w:val="24"/>
          <w:szCs w:val="24"/>
          <w:lang w:val="en-US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pengingatan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10DC5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Pr="00931DAA" w:rsidRDefault="00410DC5" w:rsidP="00410D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C5" w:rsidRPr="00F962D8" w:rsidRDefault="00410DC5" w:rsidP="00410DC5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8">
        <w:rPr>
          <w:rFonts w:ascii="Times New Roman" w:hAnsi="Times New Roman" w:cs="Times New Roman"/>
          <w:b/>
          <w:sz w:val="24"/>
          <w:szCs w:val="24"/>
        </w:rPr>
        <w:t>1.3 Abstraksi Prosedural</w:t>
      </w:r>
    </w:p>
    <w:p w:rsidR="00410DC5" w:rsidRDefault="00410DC5" w:rsidP="00410DC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mula-mula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Delphi.</w:t>
      </w:r>
    </w:p>
    <w:p w:rsidR="00410DC5" w:rsidRDefault="00410DC5" w:rsidP="00410DC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diagram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blok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DC5" w:rsidRPr="00931DAA" w:rsidRDefault="00410DC5" w:rsidP="00410DC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04A2A" wp14:editId="1E69FF02">
                <wp:simplePos x="0" y="0"/>
                <wp:positionH relativeFrom="column">
                  <wp:posOffset>2333625</wp:posOffset>
                </wp:positionH>
                <wp:positionV relativeFrom="paragraph">
                  <wp:posOffset>74295</wp:posOffset>
                </wp:positionV>
                <wp:extent cx="1590675" cy="685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Pr="00E6385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APLIKASI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OMT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404A2A" id="Rectangle 8" o:spid="_x0000_s1026" style="position:absolute;left:0;text-align:left;margin-left:183.75pt;margin-top:5.85pt;width:125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" fillcolor="white [3201]" strokecolor="#70ad47 [3209]" strokeweight="1pt">
                <v:textbox>
                  <w:txbxContent>
                    <w:p w:rsidR="00410DC5" w:rsidRPr="00E6385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APLIKASI</w:t>
                      </w:r>
                      <w:r>
                        <w:rPr>
                          <w:lang w:val="en-US"/>
                        </w:rPr>
                        <w:br/>
                        <w:t>OMT</w:t>
                      </w:r>
                    </w:p>
                  </w:txbxContent>
                </v:textbox>
              </v:rect>
            </w:pict>
          </mc:Fallback>
        </mc:AlternateContent>
      </w:r>
    </w:p>
    <w:p w:rsidR="00410DC5" w:rsidRPr="00931DAA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8A9B8" wp14:editId="4143E850">
                <wp:simplePos x="0" y="0"/>
                <wp:positionH relativeFrom="column">
                  <wp:posOffset>3105150</wp:posOffset>
                </wp:positionH>
                <wp:positionV relativeFrom="paragraph">
                  <wp:posOffset>389255</wp:posOffset>
                </wp:positionV>
                <wp:extent cx="0" cy="5810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0D5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4.5pt;margin-top:30.65pt;width:0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41130" wp14:editId="19844D42">
                <wp:simplePos x="0" y="0"/>
                <wp:positionH relativeFrom="column">
                  <wp:posOffset>2305050</wp:posOffset>
                </wp:positionH>
                <wp:positionV relativeFrom="paragraph">
                  <wp:posOffset>171450</wp:posOffset>
                </wp:positionV>
                <wp:extent cx="1666875" cy="609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HOME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TAMPILAN AWAL OMT</w:t>
                            </w:r>
                          </w:p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sddf</w:t>
                            </w:r>
                            <w:proofErr w:type="spellEnd"/>
                            <w:proofErr w:type="gramEnd"/>
                          </w:p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10DC5" w:rsidRPr="00E6385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5341130" id="Rectangle 6" o:spid="_x0000_s1027" style="position:absolute;left:0;text-align:left;margin-left:181.5pt;margin-top:13.5pt;width:131.25pt;height:4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" fillcolor="white [3201]" strokecolor="#70ad47 [3209]" strokeweight="1pt">
                <v:textbox>
                  <w:txbxContent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HOME</w:t>
                      </w:r>
                      <w:r>
                        <w:rPr>
                          <w:lang w:val="en-US"/>
                        </w:rPr>
                        <w:br/>
                        <w:t>TAMPILAN AWAL OMT</w:t>
                      </w:r>
                    </w:p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sddf</w:t>
                      </w:r>
                      <w:proofErr w:type="spellEnd"/>
                      <w:proofErr w:type="gramEnd"/>
                    </w:p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10DC5" w:rsidRPr="00E6385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TAm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4A942" wp14:editId="792DF90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</wp:posOffset>
                </wp:positionV>
                <wp:extent cx="0" cy="323850"/>
                <wp:effectExtent l="76200" t="0" r="7620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DA63F" id="Straight Arrow Connector 7" o:spid="_x0000_s1026" type="#_x0000_t32" style="position:absolute;margin-left:246.75pt;margin-top:1.2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685C2" wp14:editId="3C3660FB">
                <wp:simplePos x="0" y="0"/>
                <wp:positionH relativeFrom="column">
                  <wp:posOffset>2425700</wp:posOffset>
                </wp:positionH>
                <wp:positionV relativeFrom="paragraph">
                  <wp:posOffset>351790</wp:posOffset>
                </wp:positionV>
                <wp:extent cx="1393372" cy="391886"/>
                <wp:effectExtent l="0" t="0" r="1651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72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Pr="004970A2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SETTING ALARM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685C2" id="Rectangle 2" o:spid="_x0000_s1028" style="position:absolute;left:0;text-align:left;margin-left:191pt;margin-top:27.7pt;width:109.7pt;height:3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" fillcolor="white [3201]" strokecolor="#70ad47 [3209]" strokeweight="1pt">
                <v:textbox>
                  <w:txbxContent>
                    <w:p w:rsidR="00410DC5" w:rsidRPr="004970A2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SETTING ALARM</w:t>
                      </w:r>
                    </w:p>
                  </w:txbxContent>
                </v:textbox>
              </v:rect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3609E" wp14:editId="070E424D">
                <wp:simplePos x="0" y="0"/>
                <wp:positionH relativeFrom="column">
                  <wp:posOffset>3124835</wp:posOffset>
                </wp:positionH>
                <wp:positionV relativeFrom="paragraph">
                  <wp:posOffset>378460</wp:posOffset>
                </wp:positionV>
                <wp:extent cx="0" cy="323850"/>
                <wp:effectExtent l="76200" t="0" r="76200" b="571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20D982" id="Straight Arrow Connector 38" o:spid="_x0000_s1026" type="#_x0000_t32" style="position:absolute;margin-left:246.05pt;margin-top:29.8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24097" wp14:editId="5C44B8AC">
                <wp:simplePos x="0" y="0"/>
                <wp:positionH relativeFrom="column">
                  <wp:posOffset>2557780</wp:posOffset>
                </wp:positionH>
                <wp:positionV relativeFrom="paragraph">
                  <wp:posOffset>335915</wp:posOffset>
                </wp:positionV>
                <wp:extent cx="1132114" cy="514350"/>
                <wp:effectExtent l="0" t="0" r="1143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Pr="004970A2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MENGATUR WAKTU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124097" id="Rectangle 40" o:spid="_x0000_s1029" style="position:absolute;left:0;text-align:left;margin-left:201.4pt;margin-top:26.45pt;width:89.1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" fillcolor="white [3201]" strokecolor="#70ad47 [3209]" strokeweight="1pt">
                <v:textbox>
                  <w:txbxContent>
                    <w:p w:rsidR="00410DC5" w:rsidRPr="004970A2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MENGATUR WAKTU</w:t>
                      </w:r>
                    </w:p>
                  </w:txbxContent>
                </v:textbox>
              </v:rect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D73D4" wp14:editId="29016196">
                <wp:simplePos x="0" y="0"/>
                <wp:positionH relativeFrom="column">
                  <wp:posOffset>3124835</wp:posOffset>
                </wp:positionH>
                <wp:positionV relativeFrom="paragraph">
                  <wp:posOffset>71120</wp:posOffset>
                </wp:positionV>
                <wp:extent cx="0" cy="323850"/>
                <wp:effectExtent l="76200" t="0" r="76200" b="571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2B118C" id="Straight Arrow Connector 41" o:spid="_x0000_s1026" type="#_x0000_t32" style="position:absolute;margin-left:246.05pt;margin-top:5.6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97B9A" wp14:editId="47D7A10E">
                <wp:simplePos x="0" y="0"/>
                <wp:positionH relativeFrom="column">
                  <wp:posOffset>2558143</wp:posOffset>
                </wp:positionH>
                <wp:positionV relativeFrom="paragraph">
                  <wp:posOffset>4445</wp:posOffset>
                </wp:positionV>
                <wp:extent cx="1132114" cy="525236"/>
                <wp:effectExtent l="0" t="0" r="11430" b="2730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525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Pr="004970A2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ALARM OTOMATIS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097B9A" id="Rectangle 42" o:spid="_x0000_s1030" style="position:absolute;left:0;text-align:left;margin-left:201.45pt;margin-top:.35pt;width:89.15pt;height:4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" fillcolor="white [3201]" strokecolor="#70ad47 [3209]" strokeweight="1pt">
                <v:textbox>
                  <w:txbxContent>
                    <w:p w:rsidR="00410DC5" w:rsidRPr="004970A2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ALARM OTOMATIS ON</w:t>
                      </w:r>
                    </w:p>
                  </w:txbxContent>
                </v:textbox>
              </v:rect>
            </w:pict>
          </mc:Fallback>
        </mc:AlternateContent>
      </w: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1.3.1 Diagram Blok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</w:t>
      </w:r>
    </w:p>
    <w:p w:rsidR="00410DC5" w:rsidRPr="003E253C" w:rsidRDefault="00410DC5" w:rsidP="00410DC5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Pr="00F962D8" w:rsidRDefault="00410DC5" w:rsidP="00410D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8">
        <w:rPr>
          <w:rFonts w:ascii="Times New Roman" w:hAnsi="Times New Roman" w:cs="Times New Roman"/>
          <w:b/>
          <w:sz w:val="24"/>
          <w:szCs w:val="24"/>
        </w:rPr>
        <w:t>1.4 Luaran yang Diharapkan</w:t>
      </w:r>
    </w:p>
    <w:p w:rsidR="00410DC5" w:rsidRPr="00931DAA" w:rsidRDefault="00410DC5" w:rsidP="00410D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0DC5" w:rsidRPr="00931DAA" w:rsidRDefault="00410DC5" w:rsidP="00410D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sz w:val="24"/>
          <w:szCs w:val="24"/>
        </w:rPr>
        <w:t xml:space="preserve">Luaran yang diharapkan dari program ini adalah dihasilkannya </w:t>
      </w:r>
      <w:r>
        <w:rPr>
          <w:rFonts w:ascii="Times New Roman" w:hAnsi="Times New Roman" w:cs="Times New Roman"/>
          <w:sz w:val="24"/>
          <w:szCs w:val="24"/>
        </w:rPr>
        <w:t xml:space="preserve">sebuah aplikasi berbasis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yang dapat digunakan. Diharapkan denga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lastRenderedPageBreak/>
        <w:t>adanya aplikasi ini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lebih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>. Berikut ini kami tampilkan diagram alur sistem dan sub-sistem dari luaran yang diharapkan dari pembuatan aplikasi ini.</w:t>
      </w:r>
    </w:p>
    <w:p w:rsidR="00410DC5" w:rsidRPr="00931DAA" w:rsidRDefault="00410DC5" w:rsidP="00410D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0DC5" w:rsidRPr="00C175D2" w:rsidRDefault="00410DC5" w:rsidP="00410DC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A7552" wp14:editId="61839F75">
            <wp:extent cx="5486400" cy="552450"/>
            <wp:effectExtent l="0" t="38100" r="0" b="571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Pr="00403122" w:rsidRDefault="00410DC5" w:rsidP="00410D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Pr="00F962D8" w:rsidRDefault="00410DC5" w:rsidP="00410DC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2D8"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</w:p>
    <w:p w:rsidR="00410DC5" w:rsidRDefault="00410DC5" w:rsidP="00410DC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TAMPILAN APLIKASI</w:t>
      </w:r>
    </w:p>
    <w:p w:rsidR="00410DC5" w:rsidRDefault="00410DC5" w:rsidP="00410DC5">
      <w:pPr>
        <w:rPr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0AAE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 w:rsidRPr="002F0AAE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2F0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AE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2F0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</w:t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1892F16" wp14:editId="56E021D4">
            <wp:extent cx="3450772" cy="2852057"/>
            <wp:effectExtent l="0" t="0" r="0" b="5715"/>
            <wp:docPr id="44" name="Picture 44" descr="E:\ \OMT\Screenshot Studio capture #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OMT\Screenshot Studio capture #28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92" cy="28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Gambar 2.1 Tampilan aplikasi OMT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Keterangan: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Add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: membuat alarm baru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Edit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: mengedit alarm yang sudah ada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Delete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: menghapus alarm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Clone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: menambahkan alarm yang sama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5280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2.2 Tampilan alarm ketika akan di buat dan tampilan akhir ketika alarm hidup</w:t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F7E9CC0" wp14:editId="675070AD">
            <wp:extent cx="2590800" cy="2622941"/>
            <wp:effectExtent l="0" t="0" r="0" b="6350"/>
            <wp:docPr id="45" name="Picture 45" descr="E:\ \OMT\Screenshot Studio capture #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 \OMT\Screenshot Studio capture #28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29" cy="26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Gambar 2.2 Tampilan alarm ketika di buat</w:t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3FF91AA" wp14:editId="4E83E10D">
            <wp:extent cx="2533650" cy="2633980"/>
            <wp:effectExtent l="0" t="0" r="0" b="0"/>
            <wp:docPr id="46" name="Picture 46" descr="E:\ \OMT\Screenshot Studio capture #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 \OMT\Screenshot Studio capture #28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39" cy="26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C5" w:rsidRDefault="00410DC5" w:rsidP="00410DC5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Gambar 2.3 Tampilan akhir ketika alarm hidup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10DC5" w:rsidRDefault="00410DC5" w:rsidP="00410D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BAB 3</w:t>
      </w:r>
    </w:p>
    <w:p w:rsidR="00410DC5" w:rsidRDefault="00410DC5" w:rsidP="00410D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PEMBAHASAN</w:t>
      </w:r>
    </w:p>
    <w:p w:rsidR="00410DC5" w:rsidRPr="00A75530" w:rsidRDefault="00410DC5" w:rsidP="00410D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3.1 Data Flow</w:t>
      </w:r>
    </w:p>
    <w:p w:rsidR="00410DC5" w:rsidRDefault="00410DC5" w:rsidP="00410DC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Berikut Data Flow Aplikasi OMT:</w:t>
      </w:r>
    </w:p>
    <w:p w:rsidR="00410DC5" w:rsidRDefault="00410DC5" w:rsidP="00410DC5">
      <w:pPr>
        <w:tabs>
          <w:tab w:val="left" w:pos="189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95B3" wp14:editId="0544D60A">
                <wp:simplePos x="0" y="0"/>
                <wp:positionH relativeFrom="column">
                  <wp:posOffset>4493895</wp:posOffset>
                </wp:positionH>
                <wp:positionV relativeFrom="paragraph">
                  <wp:posOffset>163195</wp:posOffset>
                </wp:positionV>
                <wp:extent cx="1190625" cy="895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TIM</w:t>
                            </w:r>
                          </w:p>
                          <w:p w:rsidR="00410DC5" w:rsidRPr="003E253C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Pengembang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5D95B3" id="Rectangle 10" o:spid="_x0000_s1031" style="position:absolute;margin-left:353.85pt;margin-top:12.85pt;width:93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" fillcolor="white [3201]" strokecolor="#70ad47 [3209]" strokeweight="1pt">
                <v:textbox>
                  <w:txbxContent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TIM</w:t>
                      </w:r>
                    </w:p>
                    <w:p w:rsidR="00410DC5" w:rsidRPr="003E253C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Pengembang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E139" wp14:editId="27742C43">
                <wp:simplePos x="0" y="0"/>
                <wp:positionH relativeFrom="column">
                  <wp:posOffset>2284095</wp:posOffset>
                </wp:positionH>
                <wp:positionV relativeFrom="paragraph">
                  <wp:posOffset>191770</wp:posOffset>
                </wp:positionV>
                <wp:extent cx="1066800" cy="10572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Aplikasi</w:t>
                            </w:r>
                            <w:proofErr w:type="spellEnd"/>
                          </w:p>
                          <w:p w:rsidR="00410DC5" w:rsidRPr="003E253C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CD3E139" id="Oval 3" o:spid="_x0000_s1032" style="position:absolute;margin-left:179.85pt;margin-top:15.1pt;width:8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Aplikasi</w:t>
                      </w:r>
                      <w:proofErr w:type="spellEnd"/>
                    </w:p>
                    <w:p w:rsidR="00410DC5" w:rsidRPr="003E253C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OMT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2D70A" wp14:editId="69906629">
                <wp:simplePos x="0" y="0"/>
                <wp:positionH relativeFrom="column">
                  <wp:posOffset>-95250</wp:posOffset>
                </wp:positionH>
                <wp:positionV relativeFrom="paragraph">
                  <wp:posOffset>229870</wp:posOffset>
                </wp:positionV>
                <wp:extent cx="1266825" cy="933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DC5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Pengguna</w:t>
                            </w:r>
                            <w:proofErr w:type="spellEnd"/>
                          </w:p>
                          <w:p w:rsidR="00410DC5" w:rsidRPr="003E253C" w:rsidRDefault="00410DC5" w:rsidP="00410D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Aplikasi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D2D70A" id="Rectangle 5" o:spid="_x0000_s1033" style="position:absolute;margin-left:-7.5pt;margin-top:18.1pt;width:99.7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" fillcolor="white [3201]" strokecolor="#70ad47 [3209]" strokeweight="1pt">
                <v:textbox>
                  <w:txbxContent>
                    <w:p w:rsidR="00410DC5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Pengguna</w:t>
                      </w:r>
                      <w:proofErr w:type="spellEnd"/>
                    </w:p>
                    <w:p w:rsidR="00410DC5" w:rsidRPr="003E253C" w:rsidRDefault="00410DC5" w:rsidP="00410D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Aplikasi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10DC5" w:rsidRDefault="00410DC5" w:rsidP="00410DC5">
      <w:pPr>
        <w:tabs>
          <w:tab w:val="left" w:pos="5655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1054" wp14:editId="5AFB53C2">
                <wp:simplePos x="0" y="0"/>
                <wp:positionH relativeFrom="column">
                  <wp:posOffset>3360420</wp:posOffset>
                </wp:positionH>
                <wp:positionV relativeFrom="paragraph">
                  <wp:posOffset>220980</wp:posOffset>
                </wp:positionV>
                <wp:extent cx="1104900" cy="9525"/>
                <wp:effectExtent l="38100" t="76200" r="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9B9795" id="Straight Arrow Connector 21" o:spid="_x0000_s1026" type="#_x0000_t32" style="position:absolute;margin-left:264.6pt;margin-top:17.4pt;width:87pt;height: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9333B" wp14:editId="1FBF6502">
                <wp:simplePos x="0" y="0"/>
                <wp:positionH relativeFrom="column">
                  <wp:posOffset>1188719</wp:posOffset>
                </wp:positionH>
                <wp:positionV relativeFrom="paragraph">
                  <wp:posOffset>240030</wp:posOffset>
                </wp:positionV>
                <wp:extent cx="1133475" cy="9525"/>
                <wp:effectExtent l="0" t="76200" r="2857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99921D" id="Straight Arrow Connector 20" o:spid="_x0000_s1026" type="#_x0000_t32" style="position:absolute;margin-left:93.6pt;margin-top:18.9pt;width:89.2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Pemakaian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Aplikasi</w:t>
      </w:r>
      <w:proofErr w:type="spellEnd"/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0C92B9E6" wp14:editId="73F25A8F">
            <wp:extent cx="5040630" cy="283083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ata flow diagr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8B6">
        <w:rPr>
          <w:rFonts w:ascii="Times New Roman" w:hAnsi="Times New Roman" w:cs="Times New Roman"/>
          <w:sz w:val="24"/>
          <w:szCs w:val="24"/>
          <w:lang w:val="en-US"/>
        </w:rPr>
        <w:t>3.1</w:t>
      </w:r>
      <w:r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6058B6">
        <w:rPr>
          <w:rFonts w:ascii="Times New Roman" w:hAnsi="Times New Roman" w:cs="Times New Roman"/>
          <w:sz w:val="24"/>
          <w:szCs w:val="24"/>
          <w:lang w:val="en-US"/>
        </w:rPr>
        <w:t xml:space="preserve"> Data Flow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Diagram </w:t>
      </w:r>
      <w:r w:rsidRPr="006058B6">
        <w:rPr>
          <w:rFonts w:ascii="Times New Roman" w:hAnsi="Times New Roman" w:cs="Times New Roman"/>
          <w:sz w:val="24"/>
          <w:szCs w:val="24"/>
          <w:lang w:val="en-US"/>
        </w:rPr>
        <w:t>OMT</w:t>
      </w:r>
    </w:p>
    <w:p w:rsidR="00410DC5" w:rsidRPr="00CF79C3" w:rsidRDefault="00CF79C3" w:rsidP="00CF79C3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NAMPAK DI SINI: SEHARUSNYA TANDA PANAH MENUNJUKKAN ALIRAN DATA DAN KETERANGANNYA.</w:t>
      </w:r>
    </w:p>
    <w:p w:rsidR="00410DC5" w:rsidRDefault="00410DC5" w:rsidP="00410DC5">
      <w:pPr>
        <w:tabs>
          <w:tab w:val="left" w:pos="189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Pr="00A75530" w:rsidRDefault="00410DC5" w:rsidP="00410DC5">
      <w:pPr>
        <w:pStyle w:val="ListParagraph"/>
        <w:numPr>
          <w:ilvl w:val="1"/>
          <w:numId w:val="2"/>
        </w:numPr>
        <w:tabs>
          <w:tab w:val="left" w:pos="1890"/>
          <w:tab w:val="left" w:pos="540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75530">
        <w:rPr>
          <w:rFonts w:ascii="Times New Roman" w:hAnsi="Times New Roman" w:cs="Times New Roman"/>
          <w:sz w:val="24"/>
          <w:szCs w:val="24"/>
          <w:lang w:val="en-US"/>
        </w:rPr>
        <w:t>Information Modeling</w:t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Information modeling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DC5" w:rsidRPr="00A75530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</w:t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0DC5" w:rsidRDefault="00410DC5" w:rsidP="00410DC5">
      <w:pPr>
        <w:pStyle w:val="ListParagraph"/>
        <w:numPr>
          <w:ilvl w:val="0"/>
          <w:numId w:val="3"/>
        </w:num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</w:t>
      </w:r>
    </w:p>
    <w:p w:rsidR="00410DC5" w:rsidRDefault="00410DC5" w:rsidP="00410DC5">
      <w:pPr>
        <w:pStyle w:val="ListParagraph"/>
        <w:numPr>
          <w:ilvl w:val="0"/>
          <w:numId w:val="3"/>
        </w:num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</w:p>
    <w:p w:rsidR="00410DC5" w:rsidRDefault="00410DC5" w:rsidP="00410DC5">
      <w:pPr>
        <w:pStyle w:val="ListParagraph"/>
        <w:numPr>
          <w:ilvl w:val="0"/>
          <w:numId w:val="3"/>
        </w:num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Delete</w:t>
      </w:r>
    </w:p>
    <w:p w:rsidR="00410DC5" w:rsidRDefault="00410DC5" w:rsidP="00410DC5">
      <w:pPr>
        <w:pStyle w:val="ListParagraph"/>
        <w:numPr>
          <w:ilvl w:val="0"/>
          <w:numId w:val="3"/>
        </w:num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Clone</w:t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2268"/>
        <w:gridCol w:w="1100"/>
      </w:tblGrid>
      <w:tr w:rsidR="00410DC5" w:rsidTr="0005437D">
        <w:tc>
          <w:tcPr>
            <w:tcW w:w="138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>Tipe</w:t>
            </w:r>
          </w:p>
        </w:tc>
        <w:tc>
          <w:tcPr>
            <w:tcW w:w="113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>Frekuensi</w:t>
            </w:r>
          </w:p>
        </w:tc>
        <w:tc>
          <w:tcPr>
            <w:tcW w:w="241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>Kebutuhan</w:t>
            </w:r>
          </w:p>
        </w:tc>
        <w:tc>
          <w:tcPr>
            <w:tcW w:w="2268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>Fungsi yang digunakan</w:t>
            </w:r>
          </w:p>
        </w:tc>
        <w:tc>
          <w:tcPr>
            <w:tcW w:w="110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>Experience</w:t>
            </w:r>
          </w:p>
        </w:tc>
      </w:tr>
      <w:tr w:rsidR="00410DC5" w:rsidTr="0005437D">
        <w:tc>
          <w:tcPr>
            <w:tcW w:w="1384" w:type="dxa"/>
            <w:shd w:val="clear" w:color="auto" w:fill="auto"/>
          </w:tcPr>
          <w:p w:rsidR="00410DC5" w:rsidRPr="00F62F62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F62F62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>Semua</w:t>
            </w:r>
            <w:proofErr w:type="spellEnd"/>
            <w:r w:rsidRPr="00F62F62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F62F62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>elemen</w:t>
            </w:r>
            <w:proofErr w:type="spellEnd"/>
          </w:p>
          <w:p w:rsidR="00410DC5" w:rsidRPr="00F62F62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</w:pPr>
            <w:proofErr w:type="spellStart"/>
            <w:r w:rsidRPr="00F62F62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>masyarakat</w:t>
            </w:r>
            <w:proofErr w:type="spellEnd"/>
          </w:p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Rutin</w:t>
            </w:r>
          </w:p>
        </w:tc>
        <w:tc>
          <w:tcPr>
            <w:tcW w:w="2410" w:type="dxa"/>
            <w:shd w:val="clear" w:color="auto" w:fill="auto"/>
          </w:tcPr>
          <w:p w:rsidR="00410DC5" w:rsidRPr="006276D5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Mengingatkan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pekerjaan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mengingatkan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waktu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0DC5" w:rsidRPr="006276D5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lang w:val="en-US"/>
              </w:rPr>
              <w:t>Add, Edit, Delete, clone</w:t>
            </w:r>
          </w:p>
        </w:tc>
        <w:tc>
          <w:tcPr>
            <w:tcW w:w="110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i/>
                <w:color w:val="000000"/>
                <w:sz w:val="18"/>
              </w:rPr>
              <w:t>Desktop User</w:t>
            </w:r>
          </w:p>
        </w:tc>
      </w:tr>
      <w:tr w:rsidR="00410DC5" w:rsidTr="0005437D">
        <w:tc>
          <w:tcPr>
            <w:tcW w:w="138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Manager</w:t>
            </w: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(Manajemen)</w:t>
            </w:r>
          </w:p>
        </w:tc>
        <w:tc>
          <w:tcPr>
            <w:tcW w:w="113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Bulanan</w:t>
            </w:r>
          </w:p>
        </w:tc>
        <w:tc>
          <w:tcPr>
            <w:tcW w:w="241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Melihat aktifitas pemasaran</w:t>
            </w: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Melihat perkembangan pelanggan</w:t>
            </w: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Melihat laporan bulanan</w:t>
            </w:r>
          </w:p>
        </w:tc>
        <w:tc>
          <w:tcPr>
            <w:tcW w:w="2268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Laporan Kegiatan</w:t>
            </w: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Dashboard</w:t>
            </w: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Profil Pelanggan</w:t>
            </w:r>
          </w:p>
        </w:tc>
        <w:tc>
          <w:tcPr>
            <w:tcW w:w="110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i/>
                <w:color w:val="000000"/>
                <w:sz w:val="18"/>
              </w:rPr>
              <w:t>Desktop User</w:t>
            </w:r>
          </w:p>
        </w:tc>
      </w:tr>
      <w:tr w:rsidR="00410DC5" w:rsidTr="0005437D">
        <w:tc>
          <w:tcPr>
            <w:tcW w:w="138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Administrator</w:t>
            </w:r>
            <w:r w:rsidRPr="002F5FBC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(Administrator, Developer)</w:t>
            </w:r>
          </w:p>
        </w:tc>
        <w:tc>
          <w:tcPr>
            <w:tcW w:w="1134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Tergantung kebutuhan</w:t>
            </w:r>
          </w:p>
        </w:tc>
        <w:tc>
          <w:tcPr>
            <w:tcW w:w="241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Mengembangkan dashboard</w:t>
            </w:r>
          </w:p>
        </w:tc>
        <w:tc>
          <w:tcPr>
            <w:tcW w:w="2268" w:type="dxa"/>
            <w:shd w:val="clear" w:color="auto" w:fill="auto"/>
          </w:tcPr>
          <w:p w:rsidR="00410DC5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Manajemen Tim</w:t>
            </w: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color w:val="000000"/>
                <w:sz w:val="18"/>
              </w:rPr>
              <w:t>Dashboard</w:t>
            </w:r>
          </w:p>
          <w:p w:rsidR="00410DC5" w:rsidRPr="005878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</w:p>
          <w:p w:rsidR="00410DC5" w:rsidRPr="002F5FBC" w:rsidRDefault="00410DC5" w:rsidP="00D51B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410DC5" w:rsidRPr="002F5FBC" w:rsidRDefault="00410DC5" w:rsidP="00D51B4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</w:rPr>
            </w:pPr>
            <w:r w:rsidRPr="002F5FBC">
              <w:rPr>
                <w:rFonts w:ascii="Calibri" w:hAnsi="Calibri" w:cs="Calibri"/>
                <w:i/>
                <w:color w:val="000000"/>
                <w:sz w:val="18"/>
              </w:rPr>
              <w:t>IT Expert</w:t>
            </w:r>
          </w:p>
        </w:tc>
      </w:tr>
    </w:tbl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87F22" w:rsidRDefault="00787F22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87F22" w:rsidRDefault="00787F22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87F22" w:rsidRDefault="00787F22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Pr="002C7FE7" w:rsidRDefault="00410DC5" w:rsidP="00410DC5">
      <w:pPr>
        <w:tabs>
          <w:tab w:val="left" w:pos="1890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F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BAB 4</w:t>
      </w:r>
    </w:p>
    <w:p w:rsidR="00410DC5" w:rsidRDefault="00410DC5" w:rsidP="00410DC5">
      <w:pPr>
        <w:tabs>
          <w:tab w:val="left" w:pos="1890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FE7"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0DC5" w:rsidRDefault="00410DC5" w:rsidP="00410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20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OMT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add, edit, delete,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clone. </w:t>
      </w: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10DC5" w:rsidRDefault="00410DC5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Default="001A3CDA" w:rsidP="00410DC5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  <w:sectPr w:rsidR="001A3CDA" w:rsidSect="00410DC5"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:rsidR="001A3CDA" w:rsidRPr="00203F5D" w:rsidRDefault="0005437D" w:rsidP="001A3CDA">
      <w:pPr>
        <w:tabs>
          <w:tab w:val="left" w:pos="1890"/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SEBAGIAN </w:t>
      </w:r>
      <w:r w:rsidR="00203F5D">
        <w:rPr>
          <w:rFonts w:ascii="Times New Roman" w:hAnsi="Times New Roman" w:cs="Times New Roman"/>
          <w:b/>
          <w:sz w:val="24"/>
          <w:szCs w:val="24"/>
        </w:rPr>
        <w:t>PENJELASAN SOAL UAS NOMOR LIMA</w:t>
      </w:r>
    </w:p>
    <w:p w:rsidR="001A3CDA" w:rsidRDefault="001A3CDA" w:rsidP="001A3CDA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A3CDA" w:rsidRPr="002C7FE7" w:rsidRDefault="001A3CDA" w:rsidP="001A3CDA">
      <w:pPr>
        <w:tabs>
          <w:tab w:val="left" w:pos="1890"/>
          <w:tab w:val="left" w:pos="5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B93BE3C" wp14:editId="7DF5EAE5">
            <wp:extent cx="5040630" cy="484378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BC" w:rsidRDefault="0005437D">
      <w:r>
        <w:t>DIAGRAM HARUS DIBERI TANDA STRUKTUR YANG DIPILIH.</w:t>
      </w:r>
      <w:bookmarkStart w:id="0" w:name="_GoBack"/>
      <w:bookmarkEnd w:id="0"/>
    </w:p>
    <w:sectPr w:rsidR="00EC46BC" w:rsidSect="00773B3B"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6D" w:rsidRDefault="0027636D" w:rsidP="00410DC5">
      <w:pPr>
        <w:spacing w:after="0" w:line="240" w:lineRule="auto"/>
      </w:pPr>
      <w:r>
        <w:separator/>
      </w:r>
    </w:p>
  </w:endnote>
  <w:endnote w:type="continuationSeparator" w:id="0">
    <w:p w:rsidR="0027636D" w:rsidRDefault="0027636D" w:rsidP="004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DA" w:rsidRDefault="001A3CDA" w:rsidP="004366D9">
    <w:pPr>
      <w:pStyle w:val="Footer"/>
    </w:pPr>
  </w:p>
  <w:p w:rsidR="001A3CDA" w:rsidRDefault="001A3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435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B3B" w:rsidRDefault="00E54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3B3B" w:rsidRDefault="00276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CA" w:rsidRDefault="009501CA">
    <w:pPr>
      <w:pStyle w:val="Footer"/>
      <w:jc w:val="right"/>
    </w:pPr>
  </w:p>
  <w:p w:rsidR="00773B3B" w:rsidRDefault="00276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6D" w:rsidRDefault="0027636D" w:rsidP="00410DC5">
      <w:pPr>
        <w:spacing w:after="0" w:line="240" w:lineRule="auto"/>
      </w:pPr>
      <w:r>
        <w:separator/>
      </w:r>
    </w:p>
  </w:footnote>
  <w:footnote w:type="continuationSeparator" w:id="0">
    <w:p w:rsidR="0027636D" w:rsidRDefault="0027636D" w:rsidP="0041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C35"/>
    <w:multiLevelType w:val="multilevel"/>
    <w:tmpl w:val="BA8AC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ACB2DAD"/>
    <w:multiLevelType w:val="hybridMultilevel"/>
    <w:tmpl w:val="8858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93F21"/>
    <w:multiLevelType w:val="hybridMultilevel"/>
    <w:tmpl w:val="C4A0B61E"/>
    <w:lvl w:ilvl="0" w:tplc="C26EA8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C5"/>
    <w:rsid w:val="0005437D"/>
    <w:rsid w:val="001A3CDA"/>
    <w:rsid w:val="00203F5D"/>
    <w:rsid w:val="002169B8"/>
    <w:rsid w:val="0027636D"/>
    <w:rsid w:val="00410DC5"/>
    <w:rsid w:val="004D6DA2"/>
    <w:rsid w:val="00562913"/>
    <w:rsid w:val="005B5F8E"/>
    <w:rsid w:val="005D26C7"/>
    <w:rsid w:val="00787F22"/>
    <w:rsid w:val="00857801"/>
    <w:rsid w:val="009501CA"/>
    <w:rsid w:val="00BE3F13"/>
    <w:rsid w:val="00C27BF9"/>
    <w:rsid w:val="00CF79C3"/>
    <w:rsid w:val="00D0079A"/>
    <w:rsid w:val="00E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C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C5"/>
    <w:rPr>
      <w:lang w:val="id-ID"/>
    </w:rPr>
  </w:style>
  <w:style w:type="paragraph" w:styleId="ListParagraph">
    <w:name w:val="List Paragraph"/>
    <w:basedOn w:val="Normal"/>
    <w:uiPriority w:val="34"/>
    <w:qFormat/>
    <w:rsid w:val="00410DC5"/>
    <w:pPr>
      <w:ind w:left="720"/>
      <w:contextualSpacing/>
    </w:pPr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41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C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C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C5"/>
    <w:rPr>
      <w:lang w:val="id-ID"/>
    </w:rPr>
  </w:style>
  <w:style w:type="paragraph" w:styleId="ListParagraph">
    <w:name w:val="List Paragraph"/>
    <w:basedOn w:val="Normal"/>
    <w:uiPriority w:val="34"/>
    <w:qFormat/>
    <w:rsid w:val="00410DC5"/>
    <w:pPr>
      <w:ind w:left="720"/>
      <w:contextualSpacing/>
    </w:pPr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41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C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5C09DD-93CA-4882-AC76-770789B6DCC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5DF6549B-F922-4E8B-AAA9-73CE79D8C546}">
      <dgm:prSet phldrT="[Text]"/>
      <dgm:spPr/>
      <dgm:t>
        <a:bodyPr/>
        <a:lstStyle/>
        <a:p>
          <a:r>
            <a:rPr lang="en-US"/>
            <a:t>TIM PENGEMBANG APLIKASI</a:t>
          </a:r>
          <a:endParaRPr lang="id-ID"/>
        </a:p>
      </dgm:t>
    </dgm:pt>
    <dgm:pt modelId="{CF7BE7BB-4FB3-4C61-ACC4-3C06707C9B98}" type="sibTrans" cxnId="{8BB614C9-926B-4EA6-A312-613AE196956D}">
      <dgm:prSet/>
      <dgm:spPr/>
      <dgm:t>
        <a:bodyPr/>
        <a:lstStyle/>
        <a:p>
          <a:endParaRPr lang="id-ID"/>
        </a:p>
      </dgm:t>
    </dgm:pt>
    <dgm:pt modelId="{E7E5BDBC-0C17-456C-B161-325825C7A983}" type="parTrans" cxnId="{8BB614C9-926B-4EA6-A312-613AE196956D}">
      <dgm:prSet/>
      <dgm:spPr/>
      <dgm:t>
        <a:bodyPr/>
        <a:lstStyle/>
        <a:p>
          <a:endParaRPr lang="id-ID"/>
        </a:p>
      </dgm:t>
    </dgm:pt>
    <dgm:pt modelId="{CF86FA87-F492-40EA-A72D-EB1930F30636}">
      <dgm:prSet phldrT="[Text]"/>
      <dgm:spPr/>
      <dgm:t>
        <a:bodyPr/>
        <a:lstStyle/>
        <a:p>
          <a:r>
            <a:rPr lang="en-US"/>
            <a:t>PEGGUNA APLIKASI</a:t>
          </a:r>
          <a:endParaRPr lang="id-ID"/>
        </a:p>
      </dgm:t>
    </dgm:pt>
    <dgm:pt modelId="{1D8C0670-D879-4FD9-862D-E13F707EFEF4}" type="sibTrans" cxnId="{337982E3-9B27-4F39-B6D8-64B3174A0110}">
      <dgm:prSet/>
      <dgm:spPr/>
      <dgm:t>
        <a:bodyPr/>
        <a:lstStyle/>
        <a:p>
          <a:endParaRPr lang="id-ID"/>
        </a:p>
      </dgm:t>
    </dgm:pt>
    <dgm:pt modelId="{214ACAF6-8704-44ED-A00B-3A97C15FD017}" type="parTrans" cxnId="{337982E3-9B27-4F39-B6D8-64B3174A0110}">
      <dgm:prSet/>
      <dgm:spPr/>
      <dgm:t>
        <a:bodyPr/>
        <a:lstStyle/>
        <a:p>
          <a:endParaRPr lang="id-ID"/>
        </a:p>
      </dgm:t>
    </dgm:pt>
    <dgm:pt modelId="{73D2EE6F-AA56-43F2-BD36-259E823E6662}" type="pres">
      <dgm:prSet presAssocID="{105C09DD-93CA-4882-AC76-770789B6DCC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A95013-FE88-4DA2-B836-82B4C8D16BAD}" type="pres">
      <dgm:prSet presAssocID="{5DF6549B-F922-4E8B-AAA9-73CE79D8C546}" presName="root1" presStyleCnt="0"/>
      <dgm:spPr/>
    </dgm:pt>
    <dgm:pt modelId="{FF6DF2F2-3D49-4C75-9855-A062022A6E23}" type="pres">
      <dgm:prSet presAssocID="{5DF6549B-F922-4E8B-AAA9-73CE79D8C54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D4A2B6-AB5A-48C3-98DE-FAAAC26849C6}" type="pres">
      <dgm:prSet presAssocID="{5DF6549B-F922-4E8B-AAA9-73CE79D8C546}" presName="level2hierChild" presStyleCnt="0"/>
      <dgm:spPr/>
    </dgm:pt>
    <dgm:pt modelId="{EC28A37F-AF74-4DD4-9692-C0C01F415193}" type="pres">
      <dgm:prSet presAssocID="{214ACAF6-8704-44ED-A00B-3A97C15FD017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3F84E32C-C574-4B2D-B605-E95FADB8766D}" type="pres">
      <dgm:prSet presAssocID="{214ACAF6-8704-44ED-A00B-3A97C15FD017}" presName="connTx" presStyleLbl="parChTrans1D2" presStyleIdx="0" presStyleCnt="1"/>
      <dgm:spPr/>
      <dgm:t>
        <a:bodyPr/>
        <a:lstStyle/>
        <a:p>
          <a:endParaRPr lang="en-US"/>
        </a:p>
      </dgm:t>
    </dgm:pt>
    <dgm:pt modelId="{56A7870C-AD81-48FD-8A72-6C55A9E6CECA}" type="pres">
      <dgm:prSet presAssocID="{CF86FA87-F492-40EA-A72D-EB1930F30636}" presName="root2" presStyleCnt="0"/>
      <dgm:spPr/>
    </dgm:pt>
    <dgm:pt modelId="{420AA016-64D9-4B73-93B0-EA0226A997BB}" type="pres">
      <dgm:prSet presAssocID="{CF86FA87-F492-40EA-A72D-EB1930F30636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486483D-8EC6-4995-9246-91D684F28DC7}" type="pres">
      <dgm:prSet presAssocID="{CF86FA87-F492-40EA-A72D-EB1930F30636}" presName="level3hierChild" presStyleCnt="0"/>
      <dgm:spPr/>
    </dgm:pt>
  </dgm:ptLst>
  <dgm:cxnLst>
    <dgm:cxn modelId="{1EC93217-CF88-453B-9802-31D81BFE2C05}" type="presOf" srcId="{105C09DD-93CA-4882-AC76-770789B6DCCE}" destId="{73D2EE6F-AA56-43F2-BD36-259E823E6662}" srcOrd="0" destOrd="0" presId="urn:microsoft.com/office/officeart/2005/8/layout/hierarchy2"/>
    <dgm:cxn modelId="{79C0F1FE-1FB5-472A-AC45-94CADE9229B3}" type="presOf" srcId="{CF86FA87-F492-40EA-A72D-EB1930F30636}" destId="{420AA016-64D9-4B73-93B0-EA0226A997BB}" srcOrd="0" destOrd="0" presId="urn:microsoft.com/office/officeart/2005/8/layout/hierarchy2"/>
    <dgm:cxn modelId="{8BB614C9-926B-4EA6-A312-613AE196956D}" srcId="{105C09DD-93CA-4882-AC76-770789B6DCCE}" destId="{5DF6549B-F922-4E8B-AAA9-73CE79D8C546}" srcOrd="0" destOrd="0" parTransId="{E7E5BDBC-0C17-456C-B161-325825C7A983}" sibTransId="{CF7BE7BB-4FB3-4C61-ACC4-3C06707C9B98}"/>
    <dgm:cxn modelId="{D7EDE440-4301-4470-8554-7A2A98ACA460}" type="presOf" srcId="{214ACAF6-8704-44ED-A00B-3A97C15FD017}" destId="{EC28A37F-AF74-4DD4-9692-C0C01F415193}" srcOrd="0" destOrd="0" presId="urn:microsoft.com/office/officeart/2005/8/layout/hierarchy2"/>
    <dgm:cxn modelId="{85B427F8-2D10-4DB5-BC6E-4D6E46EC835F}" type="presOf" srcId="{214ACAF6-8704-44ED-A00B-3A97C15FD017}" destId="{3F84E32C-C574-4B2D-B605-E95FADB8766D}" srcOrd="1" destOrd="0" presId="urn:microsoft.com/office/officeart/2005/8/layout/hierarchy2"/>
    <dgm:cxn modelId="{5F11E558-DA11-4813-BCF1-73D96EDFEE58}" type="presOf" srcId="{5DF6549B-F922-4E8B-AAA9-73CE79D8C546}" destId="{FF6DF2F2-3D49-4C75-9855-A062022A6E23}" srcOrd="0" destOrd="0" presId="urn:microsoft.com/office/officeart/2005/8/layout/hierarchy2"/>
    <dgm:cxn modelId="{337982E3-9B27-4F39-B6D8-64B3174A0110}" srcId="{5DF6549B-F922-4E8B-AAA9-73CE79D8C546}" destId="{CF86FA87-F492-40EA-A72D-EB1930F30636}" srcOrd="0" destOrd="0" parTransId="{214ACAF6-8704-44ED-A00B-3A97C15FD017}" sibTransId="{1D8C0670-D879-4FD9-862D-E13F707EFEF4}"/>
    <dgm:cxn modelId="{C46A69F5-D4DA-49FE-B0F3-558E71C6C8E8}" type="presParOf" srcId="{73D2EE6F-AA56-43F2-BD36-259E823E6662}" destId="{16A95013-FE88-4DA2-B836-82B4C8D16BAD}" srcOrd="0" destOrd="0" presId="urn:microsoft.com/office/officeart/2005/8/layout/hierarchy2"/>
    <dgm:cxn modelId="{DC2188A0-0178-434A-842E-9F2F3E7B6A7B}" type="presParOf" srcId="{16A95013-FE88-4DA2-B836-82B4C8D16BAD}" destId="{FF6DF2F2-3D49-4C75-9855-A062022A6E23}" srcOrd="0" destOrd="0" presId="urn:microsoft.com/office/officeart/2005/8/layout/hierarchy2"/>
    <dgm:cxn modelId="{339FF392-B966-4717-AB63-F96822C6AD36}" type="presParOf" srcId="{16A95013-FE88-4DA2-B836-82B4C8D16BAD}" destId="{6FD4A2B6-AB5A-48C3-98DE-FAAAC26849C6}" srcOrd="1" destOrd="0" presId="urn:microsoft.com/office/officeart/2005/8/layout/hierarchy2"/>
    <dgm:cxn modelId="{8EF43829-9DD4-494F-84B9-114FF3481FDB}" type="presParOf" srcId="{6FD4A2B6-AB5A-48C3-98DE-FAAAC26849C6}" destId="{EC28A37F-AF74-4DD4-9692-C0C01F415193}" srcOrd="0" destOrd="0" presId="urn:microsoft.com/office/officeart/2005/8/layout/hierarchy2"/>
    <dgm:cxn modelId="{837C207D-F4D3-4903-973E-0CAC0C758D22}" type="presParOf" srcId="{EC28A37F-AF74-4DD4-9692-C0C01F415193}" destId="{3F84E32C-C574-4B2D-B605-E95FADB8766D}" srcOrd="0" destOrd="0" presId="urn:microsoft.com/office/officeart/2005/8/layout/hierarchy2"/>
    <dgm:cxn modelId="{8570CA0D-0CB9-464C-B398-C54C0C39E9D9}" type="presParOf" srcId="{6FD4A2B6-AB5A-48C3-98DE-FAAAC26849C6}" destId="{56A7870C-AD81-48FD-8A72-6C55A9E6CECA}" srcOrd="1" destOrd="0" presId="urn:microsoft.com/office/officeart/2005/8/layout/hierarchy2"/>
    <dgm:cxn modelId="{4EA9AD84-2E8A-4398-8DF3-6A9CB042933F}" type="presParOf" srcId="{56A7870C-AD81-48FD-8A72-6C55A9E6CECA}" destId="{420AA016-64D9-4B73-93B0-EA0226A997BB}" srcOrd="0" destOrd="0" presId="urn:microsoft.com/office/officeart/2005/8/layout/hierarchy2"/>
    <dgm:cxn modelId="{9A143D29-98A4-43F4-B023-50F77ABCA890}" type="presParOf" srcId="{56A7870C-AD81-48FD-8A72-6C55A9E6CECA}" destId="{E486483D-8EC6-4995-9246-91D684F28DC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6DF2F2-3D49-4C75-9855-A062022A6E23}">
      <dsp:nvSpPr>
        <dsp:cNvPr id="0" name=""/>
        <dsp:cNvSpPr/>
      </dsp:nvSpPr>
      <dsp:spPr>
        <a:xfrm>
          <a:off x="1417320" y="0"/>
          <a:ext cx="1104900" cy="552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TIM PENGEMBANG APLIKASI</a:t>
          </a:r>
          <a:endParaRPr lang="id-ID" sz="1200" kern="1200"/>
        </a:p>
      </dsp:txBody>
      <dsp:txXfrm>
        <a:off x="1433501" y="16181"/>
        <a:ext cx="1072538" cy="520088"/>
      </dsp:txXfrm>
    </dsp:sp>
    <dsp:sp modelId="{EC28A37F-AF74-4DD4-9692-C0C01F415193}">
      <dsp:nvSpPr>
        <dsp:cNvPr id="0" name=""/>
        <dsp:cNvSpPr/>
      </dsp:nvSpPr>
      <dsp:spPr>
        <a:xfrm>
          <a:off x="2522220" y="186225"/>
          <a:ext cx="441960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441960" y="900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500" kern="1200"/>
        </a:p>
      </dsp:txBody>
      <dsp:txXfrm>
        <a:off x="2732151" y="265176"/>
        <a:ext cx="22098" cy="22098"/>
      </dsp:txXfrm>
    </dsp:sp>
    <dsp:sp modelId="{420AA016-64D9-4B73-93B0-EA0226A997BB}">
      <dsp:nvSpPr>
        <dsp:cNvPr id="0" name=""/>
        <dsp:cNvSpPr/>
      </dsp:nvSpPr>
      <dsp:spPr>
        <a:xfrm>
          <a:off x="2964180" y="0"/>
          <a:ext cx="1104900" cy="552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PEGGUNA APLIKASI</a:t>
          </a:r>
          <a:endParaRPr lang="id-ID" sz="1200" kern="1200"/>
        </a:p>
      </dsp:txBody>
      <dsp:txXfrm>
        <a:off x="2980361" y="16181"/>
        <a:ext cx="1072538" cy="520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SHANNZ</dc:creator>
  <cp:keywords/>
  <dc:description/>
  <cp:lastModifiedBy>LENOVO</cp:lastModifiedBy>
  <cp:revision>10</cp:revision>
  <cp:lastPrinted>2016-01-14T08:23:00Z</cp:lastPrinted>
  <dcterms:created xsi:type="dcterms:W3CDTF">2016-01-14T07:48:00Z</dcterms:created>
  <dcterms:modified xsi:type="dcterms:W3CDTF">2016-02-01T08:56:00Z</dcterms:modified>
</cp:coreProperties>
</file>